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A22D" w14:textId="49E7EC3F" w:rsidR="00FF70DB" w:rsidRPr="00423AAD" w:rsidRDefault="00FF70DB" w:rsidP="00FF70DB">
      <w:pPr>
        <w:rPr>
          <w:rFonts w:ascii="ＭＳ 明朝" w:eastAsia="ＭＳ 明朝" w:hAnsi="ＭＳ 明朝"/>
        </w:rPr>
      </w:pPr>
      <w:r w:rsidRPr="00423AAD">
        <w:rPr>
          <w:rFonts w:ascii="ＭＳ 明朝" w:eastAsia="ＭＳ 明朝" w:hAnsi="ＭＳ 明朝" w:hint="eastAsia"/>
        </w:rPr>
        <w:t>別紙</w:t>
      </w:r>
      <w:r w:rsidR="008F3A70" w:rsidRPr="00423AAD">
        <w:rPr>
          <w:rFonts w:ascii="ＭＳ 明朝" w:eastAsia="ＭＳ 明朝" w:hAnsi="ＭＳ 明朝" w:hint="eastAsia"/>
        </w:rPr>
        <w:t>６</w:t>
      </w:r>
      <w:r w:rsidR="0053510A" w:rsidRPr="00423AAD">
        <w:rPr>
          <w:rFonts w:ascii="ＭＳ 明朝" w:eastAsia="ＭＳ 明朝" w:hAnsi="ＭＳ 明朝" w:hint="eastAsia"/>
        </w:rPr>
        <w:t>－１</w:t>
      </w:r>
    </w:p>
    <w:p w14:paraId="5B725856" w14:textId="77777777" w:rsidR="00FF70DB" w:rsidRPr="00423AAD" w:rsidRDefault="00FF70DB" w:rsidP="00FF70DB">
      <w:pPr>
        <w:jc w:val="center"/>
        <w:rPr>
          <w:rFonts w:ascii="ＭＳ 明朝" w:eastAsia="ＭＳ 明朝" w:hAnsi="ＭＳ 明朝"/>
        </w:rPr>
      </w:pPr>
      <w:r w:rsidRPr="00423AAD">
        <w:rPr>
          <w:rFonts w:ascii="ＭＳ 明朝" w:eastAsia="ＭＳ 明朝" w:hAnsi="ＭＳ 明朝"/>
          <w:kern w:val="0"/>
          <w:sz w:val="32"/>
        </w:rPr>
        <w:t>事業実施報告書</w:t>
      </w:r>
      <w:r w:rsidRPr="00423AAD">
        <w:rPr>
          <w:rFonts w:ascii="ＭＳ 明朝" w:eastAsia="ＭＳ 明朝" w:hAnsi="ＭＳ 明朝" w:hint="eastAsia"/>
          <w:kern w:val="0"/>
          <w:sz w:val="32"/>
        </w:rPr>
        <w:t>（テレワークコース）</w:t>
      </w:r>
    </w:p>
    <w:p w14:paraId="25E8F049" w14:textId="407629FF" w:rsidR="00FF70DB" w:rsidRPr="00423AAD" w:rsidRDefault="00FF70DB" w:rsidP="00FF70DB">
      <w:pPr>
        <w:adjustRightInd w:val="0"/>
        <w:rPr>
          <w:rFonts w:ascii="Times New Roman" w:eastAsia="ＭＳ 明朝" w:hAnsi="Times New Roman" w:cs="Times New Roman"/>
          <w:sz w:val="22"/>
        </w:rPr>
      </w:pPr>
      <w:r w:rsidRPr="00423AAD">
        <w:rPr>
          <w:rFonts w:ascii="Times New Roman" w:eastAsia="ＭＳ 明朝" w:hAnsi="Times New Roman" w:cs="Times New Roman" w:hint="eastAsia"/>
          <w:sz w:val="22"/>
        </w:rPr>
        <w:t>１　実施</w:t>
      </w:r>
      <w:r w:rsidR="00CD6547" w:rsidRPr="00423AAD">
        <w:rPr>
          <w:rFonts w:ascii="Times New Roman" w:eastAsia="ＭＳ 明朝" w:hAnsi="Times New Roman" w:cs="Times New Roman" w:hint="eastAsia"/>
          <w:sz w:val="22"/>
        </w:rPr>
        <w:t>結果</w:t>
      </w:r>
    </w:p>
    <w:p w14:paraId="7456E095" w14:textId="3D671917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</w:t>
      </w:r>
      <w:r w:rsidR="002166CA" w:rsidRPr="00423AAD">
        <w:rPr>
          <w:rFonts w:ascii="ＭＳ 明朝" w:eastAsia="ＭＳ 明朝" w:hAnsi="ＭＳ 明朝" w:cs="Times New Roman" w:hint="eastAsia"/>
          <w:sz w:val="22"/>
          <w:szCs w:val="21"/>
        </w:rPr>
        <w:t>取組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実施期間　　　</w:t>
      </w:r>
      <w:r w:rsidRPr="00423AAD">
        <w:rPr>
          <w:rFonts w:ascii="ＭＳ 明朝" w:eastAsia="ＭＳ 明朝" w:hAnsi="ＭＳ 明朝" w:cs="Times New Roman" w:hint="eastAsia"/>
          <w:sz w:val="22"/>
        </w:rPr>
        <w:t xml:space="preserve">令和　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年　　月　　日　　～　</w:t>
      </w:r>
      <w:r w:rsidRPr="00423AAD">
        <w:rPr>
          <w:rFonts w:ascii="ＭＳ 明朝" w:eastAsia="ＭＳ 明朝" w:hAnsi="ＭＳ 明朝" w:cs="Times New Roman" w:hint="eastAsia"/>
          <w:sz w:val="22"/>
        </w:rPr>
        <w:t>令和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年　　月　　日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01"/>
        <w:gridCol w:w="7513"/>
      </w:tblGrid>
      <w:tr w:rsidR="00FF70DB" w:rsidRPr="00423AAD" w14:paraId="634C8E23" w14:textId="77777777" w:rsidTr="00CD6547">
        <w:trPr>
          <w:trHeight w:val="9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F070" w14:textId="77777777" w:rsidR="00117A42" w:rsidRDefault="00117A42" w:rsidP="00117A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exact"/>
              <w:rPr>
                <w:rFonts w:ascii="ＭＳ 明朝" w:eastAsia="ＭＳ 明朝" w:hAnsi="ＭＳ 明朝" w:cs="ＭＳ Ｐゴシック"/>
                <w:spacing w:val="8"/>
                <w:szCs w:val="21"/>
              </w:rPr>
            </w:pPr>
          </w:p>
          <w:p w14:paraId="4AC5F963" w14:textId="15A2DC6C" w:rsidR="00FF70DB" w:rsidRPr="00423AAD" w:rsidRDefault="00CD6547" w:rsidP="00117A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exact"/>
              <w:ind w:firstLineChars="50" w:firstLine="113"/>
              <w:rPr>
                <w:rFonts w:ascii="ＭＳ 明朝" w:eastAsia="ＭＳ 明朝" w:hAnsi="ＭＳ 明朝" w:cs="Times New Roman"/>
                <w:szCs w:val="21"/>
              </w:rPr>
            </w:pPr>
            <w:r w:rsidRPr="00423AAD">
              <w:rPr>
                <w:rFonts w:ascii="ＭＳ 明朝" w:eastAsia="ＭＳ 明朝" w:hAnsi="ＭＳ 明朝" w:cs="ＭＳ Ｐゴシック" w:hint="eastAsia"/>
                <w:spacing w:val="8"/>
                <w:szCs w:val="21"/>
              </w:rPr>
              <w:t>取 組</w:t>
            </w:r>
            <w:r w:rsidR="00FF70DB" w:rsidRPr="00423AAD">
              <w:rPr>
                <w:rFonts w:ascii="ＭＳ 明朝" w:eastAsia="ＭＳ 明朝" w:hAnsi="ＭＳ 明朝" w:cs="Century" w:hint="eastAsia"/>
                <w:spacing w:val="4"/>
                <w:szCs w:val="21"/>
              </w:rPr>
              <w:t xml:space="preserve"> </w:t>
            </w:r>
            <w:r w:rsidR="00FF70DB" w:rsidRPr="00423AAD">
              <w:rPr>
                <w:rFonts w:ascii="ＭＳ 明朝" w:eastAsia="ＭＳ 明朝" w:hAnsi="ＭＳ 明朝" w:cs="ＭＳ Ｐゴシック" w:hint="eastAsia"/>
                <w:spacing w:val="8"/>
                <w:szCs w:val="21"/>
              </w:rPr>
              <w:t>内</w:t>
            </w:r>
            <w:r w:rsidR="00FF70DB" w:rsidRPr="00423AAD">
              <w:rPr>
                <w:rFonts w:ascii="ＭＳ 明朝" w:eastAsia="ＭＳ 明朝" w:hAnsi="ＭＳ 明朝" w:cs="Century" w:hint="eastAsia"/>
                <w:spacing w:val="4"/>
                <w:szCs w:val="21"/>
              </w:rPr>
              <w:t xml:space="preserve"> </w:t>
            </w:r>
            <w:r w:rsidR="00FF70DB" w:rsidRPr="00423AAD">
              <w:rPr>
                <w:rFonts w:ascii="ＭＳ 明朝" w:eastAsia="ＭＳ 明朝" w:hAnsi="ＭＳ 明朝" w:cs="ＭＳ Ｐゴシック" w:hint="eastAsia"/>
                <w:spacing w:val="8"/>
                <w:szCs w:val="21"/>
              </w:rPr>
              <w:t>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FD3A6" w14:textId="388BC575" w:rsidR="00BD0825" w:rsidRPr="00BD0825" w:rsidRDefault="00A56521" w:rsidP="00BD0825">
            <w:pPr>
              <w:adjustRightInd w:val="0"/>
              <w:spacing w:line="360" w:lineRule="exact"/>
              <w:ind w:leftChars="100" w:left="210"/>
              <w:jc w:val="left"/>
              <w:textAlignment w:val="baseline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623805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D082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D0825" w:rsidRPr="00BD0825">
              <w:rPr>
                <w:rFonts w:ascii="ＭＳ 明朝" w:eastAsia="ＭＳ 明朝" w:hAnsi="ＭＳ 明朝" w:hint="eastAsia"/>
                <w:szCs w:val="21"/>
              </w:rPr>
              <w:t>①就業規則等社内制度の整備やコンサルタントの導入</w:t>
            </w:r>
          </w:p>
          <w:p w14:paraId="5707845C" w14:textId="77777777" w:rsidR="00BD0825" w:rsidRPr="00BD0825" w:rsidRDefault="00A56521" w:rsidP="00BD0825">
            <w:pPr>
              <w:adjustRightInd w:val="0"/>
              <w:spacing w:line="360" w:lineRule="exact"/>
              <w:ind w:leftChars="100" w:left="210"/>
              <w:jc w:val="left"/>
              <w:textAlignment w:val="baseline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6075856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D0825" w:rsidRPr="00BD0825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BD0825" w:rsidRPr="00BD0825">
              <w:rPr>
                <w:rFonts w:ascii="ＭＳ 明朝" w:eastAsia="ＭＳ 明朝" w:hAnsi="ＭＳ 明朝" w:hint="eastAsia"/>
                <w:szCs w:val="21"/>
              </w:rPr>
              <w:t>②情報通信機器及びソフトウェアの導入</w:t>
            </w:r>
          </w:p>
          <w:p w14:paraId="566D9D54" w14:textId="77777777" w:rsidR="00BD0825" w:rsidRPr="00BD0825" w:rsidRDefault="00A56521" w:rsidP="00BD0825">
            <w:pPr>
              <w:autoSpaceDN w:val="0"/>
              <w:adjustRightInd w:val="0"/>
              <w:snapToGrid w:val="0"/>
              <w:spacing w:line="36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ＭＳ 明朝"/>
                <w:szCs w:val="21"/>
                <w:shd w:val="pct15" w:color="auto" w:fill="FFFFFF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8454870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D0825" w:rsidRPr="00BD0825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BD0825" w:rsidRPr="00BD0825">
              <w:rPr>
                <w:rFonts w:ascii="ＭＳ 明朝" w:eastAsia="ＭＳ 明朝" w:hAnsi="ＭＳ 明朝" w:hint="eastAsia"/>
                <w:szCs w:val="21"/>
              </w:rPr>
              <w:t>③サテライトオフィスの設置</w:t>
            </w:r>
          </w:p>
          <w:p w14:paraId="2D9F4922" w14:textId="77777777" w:rsidR="00FF70DB" w:rsidRDefault="00A56521" w:rsidP="00BD0825">
            <w:pPr>
              <w:adjustRightInd w:val="0"/>
              <w:spacing w:line="360" w:lineRule="exact"/>
              <w:ind w:leftChars="100" w:left="210"/>
              <w:jc w:val="left"/>
              <w:textAlignment w:val="baseline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42732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D0825" w:rsidRPr="00BD0825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BD0825" w:rsidRPr="00BD0825">
              <w:rPr>
                <w:rFonts w:ascii="ＭＳ 明朝" w:eastAsia="ＭＳ 明朝" w:hAnsi="ＭＳ 明朝" w:hint="eastAsia"/>
                <w:szCs w:val="21"/>
              </w:rPr>
              <w:t>④社内研修の実施や各種セミナーへの参加</w:t>
            </w:r>
          </w:p>
          <w:p w14:paraId="5A114337" w14:textId="52C57278" w:rsidR="009323B3" w:rsidRPr="009323B3" w:rsidRDefault="009323B3" w:rsidP="00BD0825">
            <w:pPr>
              <w:adjustRightInd w:val="0"/>
              <w:spacing w:line="360" w:lineRule="exact"/>
              <w:ind w:leftChars="100" w:left="210"/>
              <w:jc w:val="lef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9323B3">
              <w:rPr>
                <w:rFonts w:ascii="ＭＳ 明朝" w:eastAsia="ＭＳ 明朝" w:hAnsi="ＭＳ 明朝"/>
                <w:szCs w:val="21"/>
              </w:rPr>
              <w:t>☐</w:t>
            </w:r>
            <w:r w:rsidRPr="009323B3">
              <w:rPr>
                <w:rFonts w:ascii="ＭＳ 明朝" w:eastAsia="ＭＳ 明朝" w:hAnsi="ＭＳ 明朝" w:hint="eastAsia"/>
                <w:szCs w:val="21"/>
              </w:rPr>
              <w:t>⑤</w:t>
            </w:r>
            <w:r w:rsidRPr="009323B3">
              <w:rPr>
                <w:rFonts w:ascii="ＭＳ 明朝" w:eastAsia="ＭＳ 明朝" w:hAnsi="ＭＳ 明朝"/>
                <w:szCs w:val="21"/>
              </w:rPr>
              <w:t>仕事と子育て等を両立しながらキャリアアップを図るための制度</w:t>
            </w:r>
            <w:r w:rsidRPr="009323B3">
              <w:rPr>
                <w:rFonts w:ascii="ＭＳ 明朝" w:eastAsia="ＭＳ 明朝" w:hAnsi="ＭＳ 明朝" w:hint="eastAsia"/>
                <w:szCs w:val="21"/>
              </w:rPr>
              <w:t>の整備</w:t>
            </w:r>
          </w:p>
        </w:tc>
      </w:tr>
    </w:tbl>
    <w:p w14:paraId="0AF5C9E8" w14:textId="77777777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18"/>
          <w:szCs w:val="18"/>
        </w:rPr>
      </w:pPr>
    </w:p>
    <w:p w14:paraId="124F800F" w14:textId="77777777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２　補助対象経費及び補助金精算額</w:t>
      </w:r>
    </w:p>
    <w:p w14:paraId="0EF06A76" w14:textId="199EF1A7" w:rsidR="00FF70DB" w:rsidRPr="00423AAD" w:rsidRDefault="00FF70DB" w:rsidP="00FF70DB">
      <w:pPr>
        <w:autoSpaceDN w:val="0"/>
        <w:adjustRightInd w:val="0"/>
        <w:snapToGrid w:val="0"/>
        <w:spacing w:line="30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別紙５「補助対象経費一覧表」のとおり</w:t>
      </w:r>
    </w:p>
    <w:p w14:paraId="3830EE62" w14:textId="297E78C9" w:rsidR="00FF70DB" w:rsidRPr="00423AAD" w:rsidRDefault="00FF70DB" w:rsidP="00FF70DB">
      <w:pPr>
        <w:autoSpaceDN w:val="0"/>
        <w:adjustRightInd w:val="0"/>
        <w:snapToGrid w:val="0"/>
        <w:spacing w:line="30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※支出項目ごとに記載し</w:t>
      </w:r>
      <w:r w:rsidR="003E04AA">
        <w:rPr>
          <w:rFonts w:ascii="ＭＳ 明朝" w:eastAsia="ＭＳ 明朝" w:hAnsi="ＭＳ 明朝" w:cs="Times New Roman" w:hint="eastAsia"/>
          <w:sz w:val="22"/>
          <w:szCs w:val="21"/>
        </w:rPr>
        <w:t>、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領収書(写)等（明細が</w:t>
      </w:r>
      <w:r w:rsidR="003E04AA">
        <w:rPr>
          <w:rFonts w:ascii="ＭＳ 明朝" w:eastAsia="ＭＳ 明朝" w:hAnsi="ＭＳ 明朝" w:cs="Times New Roman" w:hint="eastAsia"/>
          <w:sz w:val="22"/>
          <w:szCs w:val="21"/>
        </w:rPr>
        <w:t>分かる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もの）を添付のこと</w:t>
      </w:r>
    </w:p>
    <w:p w14:paraId="48360450" w14:textId="26CC1715" w:rsidR="00FF70DB" w:rsidRPr="00423AAD" w:rsidRDefault="00FF70DB" w:rsidP="00FF70DB">
      <w:pPr>
        <w:spacing w:line="280" w:lineRule="exact"/>
        <w:ind w:leftChars="208" w:left="708" w:hangingChars="123" w:hanging="271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※補助対象経費は、令和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９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年２月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28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日までに支払い（クレジットカード決済の場合は口座引落し）まで完了しているものが対象</w:t>
      </w:r>
    </w:p>
    <w:p w14:paraId="5B503B51" w14:textId="77777777" w:rsidR="00FF70DB" w:rsidRPr="00423AAD" w:rsidRDefault="00FF70DB" w:rsidP="00FF70DB">
      <w:pPr>
        <w:spacing w:line="280" w:lineRule="exac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</w:p>
    <w:p w14:paraId="30006C7E" w14:textId="3B5CA819" w:rsidR="00FF70DB" w:rsidRDefault="00FF70DB" w:rsidP="00FF70DB">
      <w:pPr>
        <w:spacing w:line="280" w:lineRule="exac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  <w:bookmarkStart w:id="0" w:name="_Hlk63711434"/>
      <w:r w:rsidRPr="00423AAD">
        <w:rPr>
          <w:rFonts w:ascii="ＭＳ 明朝" w:eastAsia="ＭＳ 明朝" w:hAnsi="ＭＳ 明朝" w:cs="Times New Roman" w:hint="eastAsia"/>
          <w:sz w:val="22"/>
          <w:szCs w:val="21"/>
        </w:rPr>
        <w:t>補助金精算額　　　　　　　　　円（</w:t>
      </w:r>
      <w:r w:rsidR="00CD6547" w:rsidRPr="00423AAD">
        <w:rPr>
          <w:rFonts w:ascii="ＭＳ 明朝" w:eastAsia="ＭＳ 明朝" w:hAnsi="ＭＳ 明朝" w:cs="Times New Roman" w:hint="eastAsia"/>
          <w:sz w:val="22"/>
          <w:szCs w:val="21"/>
        </w:rPr>
        <w:t>1,000円未満は切捨て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）</w:t>
      </w:r>
      <w:r w:rsidR="00714197" w:rsidRPr="00423AAD">
        <w:rPr>
          <w:rFonts w:ascii="ＭＳ 明朝" w:eastAsia="ＭＳ 明朝" w:hAnsi="ＭＳ 明朝" w:cs="Times New Roman" w:hint="eastAsia"/>
          <w:sz w:val="22"/>
          <w:szCs w:val="21"/>
        </w:rPr>
        <w:t>※消費税抜き</w:t>
      </w:r>
    </w:p>
    <w:p w14:paraId="6CA98FD6" w14:textId="02CA17B1" w:rsidR="0002579F" w:rsidRPr="00423AAD" w:rsidRDefault="0002579F" w:rsidP="00FF70DB">
      <w:pPr>
        <w:spacing w:line="280" w:lineRule="exac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  <w:r>
        <w:rPr>
          <w:rFonts w:ascii="ＭＳ 明朝" w:eastAsia="ＭＳ 明朝" w:hAnsi="ＭＳ 明朝" w:cs="Times New Roman" w:hint="eastAsia"/>
          <w:sz w:val="22"/>
          <w:szCs w:val="21"/>
        </w:rPr>
        <w:t>（交付決定金額　　　　　　　　円）</w:t>
      </w:r>
      <w:r w:rsidR="00051326">
        <w:rPr>
          <w:rFonts w:ascii="ＭＳ 明朝" w:eastAsia="ＭＳ 明朝" w:hAnsi="ＭＳ 明朝" w:cs="Times New Roman" w:hint="eastAsia"/>
          <w:sz w:val="22"/>
          <w:szCs w:val="21"/>
        </w:rPr>
        <w:t>（減額理由：　　　　　　　　　　　　　　　　　　　）</w:t>
      </w:r>
    </w:p>
    <w:bookmarkEnd w:id="0"/>
    <w:p w14:paraId="1B4EDDFD" w14:textId="77777777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22"/>
          <w:szCs w:val="21"/>
        </w:rPr>
      </w:pPr>
    </w:p>
    <w:p w14:paraId="3BA6FFF0" w14:textId="6A1FBB37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３　</w:t>
      </w:r>
      <w:r w:rsidR="00714197" w:rsidRPr="00423AAD">
        <w:rPr>
          <w:rFonts w:ascii="ＭＳ 明朝" w:eastAsia="ＭＳ 明朝" w:hAnsi="ＭＳ 明朝" w:cs="Times New Roman" w:hint="eastAsia"/>
          <w:sz w:val="22"/>
          <w:szCs w:val="21"/>
        </w:rPr>
        <w:t>効果測定結果</w:t>
      </w:r>
    </w:p>
    <w:p w14:paraId="10B5698A" w14:textId="6DA29C4D" w:rsidR="00FF70DB" w:rsidRPr="00423AAD" w:rsidRDefault="00FF70DB" w:rsidP="00FF70DB">
      <w:pPr>
        <w:spacing w:line="280" w:lineRule="exact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効果測定期間　　</w:t>
      </w:r>
      <w:r w:rsidRPr="00423AAD">
        <w:rPr>
          <w:rFonts w:ascii="ＭＳ 明朝" w:eastAsia="ＭＳ 明朝" w:hAnsi="ＭＳ 明朝" w:cs="Times New Roman" w:hint="eastAsia"/>
          <w:sz w:val="22"/>
        </w:rPr>
        <w:t>令和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年　　月　　日　　～　</w:t>
      </w:r>
      <w:r w:rsidRPr="00423AAD">
        <w:rPr>
          <w:rFonts w:ascii="ＭＳ 明朝" w:eastAsia="ＭＳ 明朝" w:hAnsi="ＭＳ 明朝" w:cs="Times New Roman" w:hint="eastAsia"/>
          <w:sz w:val="22"/>
        </w:rPr>
        <w:t>令和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 xml:space="preserve">　　年　　月　　日</w:t>
      </w:r>
    </w:p>
    <w:p w14:paraId="50ACE8AD" w14:textId="53F9308F" w:rsidR="00FF70DB" w:rsidRPr="00423AAD" w:rsidRDefault="00B10390" w:rsidP="00B10390">
      <w:pPr>
        <w:adjustRightInd w:val="0"/>
        <w:spacing w:line="280" w:lineRule="exac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  <w:r>
        <w:rPr>
          <w:rFonts w:ascii="ＭＳ 明朝" w:eastAsia="ＭＳ 明朝" w:hAnsi="ＭＳ 明朝" w:cs="Times New Roman" w:hint="eastAsia"/>
          <w:sz w:val="22"/>
          <w:szCs w:val="21"/>
        </w:rPr>
        <w:t>※</w:t>
      </w:r>
      <w:r w:rsidR="00FF70DB" w:rsidRPr="00423AAD">
        <w:rPr>
          <w:rFonts w:ascii="ＭＳ 明朝" w:eastAsia="ＭＳ 明朝" w:hAnsi="ＭＳ 明朝" w:cs="Times New Roman" w:hint="eastAsia"/>
          <w:sz w:val="22"/>
          <w:szCs w:val="21"/>
        </w:rPr>
        <w:t>効果測定期間は事業を実施した日から</w:t>
      </w:r>
      <w:r w:rsidR="00212A47" w:rsidRPr="00423AAD">
        <w:rPr>
          <w:rFonts w:ascii="ＭＳ 明朝" w:eastAsia="ＭＳ 明朝" w:hAnsi="ＭＳ 明朝" w:cs="Times New Roman" w:hint="eastAsia"/>
          <w:sz w:val="22"/>
          <w:szCs w:val="21"/>
        </w:rPr>
        <w:t>令和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９</w:t>
      </w:r>
      <w:r w:rsidR="00FF70DB" w:rsidRPr="00423AAD">
        <w:rPr>
          <w:rFonts w:ascii="ＭＳ 明朝" w:eastAsia="ＭＳ 明朝" w:hAnsi="ＭＳ 明朝" w:cs="Times New Roman" w:hint="eastAsia"/>
          <w:sz w:val="22"/>
          <w:szCs w:val="21"/>
        </w:rPr>
        <w:t>年２月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2</w:t>
      </w:r>
      <w:r w:rsidR="0016530A">
        <w:rPr>
          <w:rFonts w:ascii="ＭＳ 明朝" w:eastAsia="ＭＳ 明朝" w:hAnsi="ＭＳ 明朝" w:cs="Times New Roman" w:hint="eastAsia"/>
          <w:sz w:val="22"/>
          <w:szCs w:val="21"/>
        </w:rPr>
        <w:t>8</w:t>
      </w:r>
      <w:r w:rsidR="00FF70DB" w:rsidRPr="00423AAD">
        <w:rPr>
          <w:rFonts w:ascii="ＭＳ 明朝" w:eastAsia="ＭＳ 明朝" w:hAnsi="ＭＳ 明朝" w:cs="Times New Roman" w:hint="eastAsia"/>
          <w:sz w:val="22"/>
          <w:szCs w:val="21"/>
        </w:rPr>
        <w:t>日までの間の任意の期間</w:t>
      </w:r>
    </w:p>
    <w:tbl>
      <w:tblPr>
        <w:tblStyle w:val="21"/>
        <w:tblW w:w="0" w:type="auto"/>
        <w:tblInd w:w="392" w:type="dxa"/>
        <w:tblLook w:val="04A0" w:firstRow="1" w:lastRow="0" w:firstColumn="1" w:lastColumn="0" w:noHBand="0" w:noVBand="1"/>
      </w:tblPr>
      <w:tblGrid>
        <w:gridCol w:w="2722"/>
        <w:gridCol w:w="2915"/>
        <w:gridCol w:w="2395"/>
        <w:gridCol w:w="1204"/>
      </w:tblGrid>
      <w:tr w:rsidR="00423AAD" w:rsidRPr="00423AAD" w14:paraId="6535ED68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5987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新たにテレワークを</w:t>
            </w:r>
          </w:p>
          <w:p w14:paraId="5E276456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実施した従業員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1E58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テレワーク実施の実績</w:t>
            </w:r>
          </w:p>
        </w:tc>
      </w:tr>
      <w:tr w:rsidR="00423AAD" w:rsidRPr="00423AAD" w14:paraId="2D509EA3" w14:textId="77777777" w:rsidTr="002132A2">
        <w:trPr>
          <w:trHeight w:val="34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AE02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氏　名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CE6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場　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9C27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実施日付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73E2" w14:textId="7C71B796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423AAD">
              <w:rPr>
                <w:rFonts w:ascii="ＭＳ 明朝" w:hAnsi="ＭＳ 明朝" w:hint="eastAsia"/>
                <w:sz w:val="22"/>
                <w:szCs w:val="21"/>
              </w:rPr>
              <w:t>時間数</w:t>
            </w:r>
          </w:p>
        </w:tc>
      </w:tr>
      <w:tr w:rsidR="00423AAD" w:rsidRPr="00423AAD" w14:paraId="07E3E37E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E85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1CD8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8413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C59C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423AAD" w:rsidRPr="00423AAD" w14:paraId="0A91336C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08E1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6ABD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CE0B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5FB9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423AAD" w:rsidRPr="00423AAD" w14:paraId="79CA4C96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6968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BD4E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435D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FB16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423AAD" w:rsidRPr="00423AAD" w14:paraId="19978D88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2315" w14:textId="77777777" w:rsidR="00E96959" w:rsidRPr="00423AAD" w:rsidRDefault="00E96959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B3B" w14:textId="77777777" w:rsidR="00E96959" w:rsidRPr="00423AAD" w:rsidRDefault="00E96959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BEAB" w14:textId="77777777" w:rsidR="00E96959" w:rsidRPr="00423AAD" w:rsidRDefault="00E96959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5D7F" w14:textId="77777777" w:rsidR="00E96959" w:rsidRPr="00423AAD" w:rsidRDefault="00E96959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423AAD" w:rsidRPr="00423AAD" w14:paraId="55CE2A7D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0F46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E923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D575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901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423AAD" w:rsidRPr="00423AAD" w14:paraId="288E0687" w14:textId="77777777" w:rsidTr="002132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D00E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9057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18A0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5C63" w14:textId="77777777" w:rsidR="002132A2" w:rsidRPr="00423AAD" w:rsidRDefault="002132A2">
            <w:pPr>
              <w:autoSpaceDN w:val="0"/>
              <w:adjustRightInd w:val="0"/>
              <w:snapToGrid w:val="0"/>
              <w:spacing w:line="300" w:lineRule="atLeast"/>
              <w:rPr>
                <w:rFonts w:ascii="ＭＳ 明朝" w:hAnsi="ＭＳ 明朝"/>
                <w:sz w:val="22"/>
                <w:szCs w:val="21"/>
              </w:rPr>
            </w:pPr>
          </w:p>
        </w:tc>
      </w:tr>
    </w:tbl>
    <w:p w14:paraId="1FFA6F1B" w14:textId="3D38B032" w:rsidR="00FF70DB" w:rsidRPr="00423AAD" w:rsidRDefault="00FF70DB" w:rsidP="00E96959">
      <w:pPr>
        <w:autoSpaceDN w:val="0"/>
        <w:adjustRightInd w:val="0"/>
        <w:snapToGrid w:val="0"/>
        <w:spacing w:line="300" w:lineRule="atLeas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※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行数が足りない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場合は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、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適宜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、</w:t>
      </w: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行を追加してください。</w:t>
      </w:r>
    </w:p>
    <w:p w14:paraId="550E5E92" w14:textId="77777777" w:rsidR="004B6FEA" w:rsidRDefault="00E96959" w:rsidP="00BD0825">
      <w:pPr>
        <w:autoSpaceDN w:val="0"/>
        <w:adjustRightInd w:val="0"/>
        <w:snapToGrid w:val="0"/>
        <w:spacing w:line="300" w:lineRule="atLeast"/>
        <w:ind w:firstLineChars="200" w:firstLine="440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※</w:t>
      </w:r>
      <w:r w:rsidR="00AC7137">
        <w:rPr>
          <w:rFonts w:ascii="ＭＳ 明朝" w:eastAsia="ＭＳ 明朝" w:hAnsi="ＭＳ 明朝" w:cs="Times New Roman" w:hint="eastAsia"/>
          <w:sz w:val="22"/>
          <w:szCs w:val="21"/>
        </w:rPr>
        <w:t>新たに</w:t>
      </w:r>
      <w:r w:rsidR="00BF660F" w:rsidRPr="00423AAD">
        <w:rPr>
          <w:rFonts w:ascii="ＭＳ 明朝" w:eastAsia="ＭＳ 明朝" w:hAnsi="ＭＳ 明朝" w:cs="Times New Roman" w:hint="eastAsia"/>
          <w:sz w:val="22"/>
          <w:szCs w:val="21"/>
        </w:rPr>
        <w:t>テレワークを実施した従業員ごとに別紙</w:t>
      </w:r>
      <w:r w:rsidR="00BD0825">
        <w:rPr>
          <w:rFonts w:ascii="ＭＳ 明朝" w:eastAsia="ＭＳ 明朝" w:hAnsi="ＭＳ 明朝" w:cs="Times New Roman" w:hint="eastAsia"/>
          <w:sz w:val="22"/>
          <w:szCs w:val="21"/>
        </w:rPr>
        <w:t>６</w:t>
      </w:r>
      <w:r w:rsidR="00BF660F" w:rsidRPr="00423AAD">
        <w:rPr>
          <w:rFonts w:ascii="ＭＳ 明朝" w:eastAsia="ＭＳ 明朝" w:hAnsi="ＭＳ 明朝" w:cs="Times New Roman" w:hint="eastAsia"/>
          <w:sz w:val="22"/>
          <w:szCs w:val="21"/>
        </w:rPr>
        <w:t>－２</w:t>
      </w:r>
      <w:r w:rsidR="004B6FEA">
        <w:rPr>
          <w:rFonts w:ascii="ＭＳ 明朝" w:eastAsia="ＭＳ 明朝" w:hAnsi="ＭＳ 明朝" w:cs="Times New Roman" w:hint="eastAsia"/>
          <w:sz w:val="22"/>
          <w:szCs w:val="21"/>
        </w:rPr>
        <w:t>「</w:t>
      </w:r>
      <w:r w:rsidR="004B6FEA" w:rsidRPr="004B6FEA">
        <w:rPr>
          <w:rFonts w:ascii="ＭＳ 明朝" w:eastAsia="ＭＳ 明朝" w:hAnsi="ＭＳ 明朝" w:cs="Times New Roman" w:hint="eastAsia"/>
          <w:sz w:val="22"/>
          <w:szCs w:val="21"/>
        </w:rPr>
        <w:t>事業実施報告書（対象従業員ごと）</w:t>
      </w:r>
      <w:r w:rsidR="004B6FEA">
        <w:rPr>
          <w:rFonts w:ascii="ＭＳ 明朝" w:eastAsia="ＭＳ 明朝" w:hAnsi="ＭＳ 明朝" w:cs="Times New Roman" w:hint="eastAsia"/>
          <w:sz w:val="22"/>
          <w:szCs w:val="21"/>
        </w:rPr>
        <w:t>」</w:t>
      </w:r>
    </w:p>
    <w:p w14:paraId="51C3473F" w14:textId="234EFACE" w:rsidR="00E96959" w:rsidRDefault="00BF660F" w:rsidP="004B6FEA">
      <w:pPr>
        <w:autoSpaceDN w:val="0"/>
        <w:adjustRightInd w:val="0"/>
        <w:snapToGrid w:val="0"/>
        <w:spacing w:line="300" w:lineRule="atLeast"/>
        <w:ind w:firstLineChars="300" w:firstLine="660"/>
        <w:rPr>
          <w:rFonts w:ascii="ＭＳ 明朝" w:eastAsia="ＭＳ 明朝" w:hAnsi="ＭＳ 明朝" w:cs="Times New Roman"/>
          <w:sz w:val="22"/>
          <w:szCs w:val="21"/>
        </w:rPr>
      </w:pPr>
      <w:r w:rsidRPr="00423AAD">
        <w:rPr>
          <w:rFonts w:ascii="ＭＳ 明朝" w:eastAsia="ＭＳ 明朝" w:hAnsi="ＭＳ 明朝" w:cs="Times New Roman" w:hint="eastAsia"/>
          <w:sz w:val="22"/>
          <w:szCs w:val="21"/>
        </w:rPr>
        <w:t>の作成及び</w:t>
      </w:r>
      <w:r w:rsidR="00FF70DB" w:rsidRPr="00423AAD">
        <w:rPr>
          <w:rFonts w:ascii="ＭＳ 明朝" w:eastAsia="ＭＳ 明朝" w:hAnsi="ＭＳ 明朝" w:cs="Times New Roman" w:hint="eastAsia"/>
          <w:sz w:val="22"/>
          <w:szCs w:val="21"/>
        </w:rPr>
        <w:t>テレワークの実施が確認できる書類（出勤簿等）を添付してください。</w:t>
      </w:r>
    </w:p>
    <w:p w14:paraId="2F5F478C" w14:textId="77777777" w:rsidR="00BD0825" w:rsidRDefault="00BD0825" w:rsidP="00BD0825">
      <w:pPr>
        <w:autoSpaceDN w:val="0"/>
        <w:adjustRightInd w:val="0"/>
        <w:snapToGrid w:val="0"/>
        <w:spacing w:line="300" w:lineRule="atLeast"/>
        <w:rPr>
          <w:rFonts w:ascii="ＭＳ 明朝" w:eastAsia="ＭＳ 明朝" w:hAnsi="ＭＳ 明朝" w:cs="Times New Roman"/>
          <w:sz w:val="22"/>
          <w:szCs w:val="21"/>
        </w:rPr>
      </w:pPr>
    </w:p>
    <w:p w14:paraId="11C5E729" w14:textId="17E56E77" w:rsidR="00BD0825" w:rsidRPr="007F43F6" w:rsidRDefault="00BD0825" w:rsidP="00BD0825">
      <w:pPr>
        <w:autoSpaceDN w:val="0"/>
        <w:adjustRightInd w:val="0"/>
        <w:snapToGrid w:val="0"/>
        <w:spacing w:line="300" w:lineRule="atLeast"/>
        <w:rPr>
          <w:rFonts w:ascii="ＭＳ 明朝" w:eastAsia="ＭＳ 明朝" w:hAnsi="ＭＳ 明朝" w:cs="Times New Roman"/>
          <w:sz w:val="22"/>
          <w:szCs w:val="21"/>
        </w:rPr>
      </w:pPr>
      <w:r>
        <w:rPr>
          <w:rFonts w:ascii="ＭＳ 明朝" w:eastAsia="ＭＳ 明朝" w:hAnsi="ＭＳ 明朝" w:cs="Times New Roman" w:hint="eastAsia"/>
          <w:sz w:val="22"/>
          <w:szCs w:val="21"/>
        </w:rPr>
        <w:t xml:space="preserve">４　</w:t>
      </w:r>
      <w:r w:rsidR="007F43F6">
        <w:rPr>
          <w:rFonts w:ascii="ＭＳ 明朝" w:eastAsia="ＭＳ 明朝" w:hAnsi="ＭＳ 明朝" w:cs="Times New Roman" w:hint="eastAsia"/>
          <w:sz w:val="22"/>
          <w:szCs w:val="21"/>
        </w:rPr>
        <w:t>導入後の感想等　(今後の</w:t>
      </w:r>
      <w:r w:rsidR="00364C99">
        <w:rPr>
          <w:rFonts w:ascii="ＭＳ 明朝" w:eastAsia="ＭＳ 明朝" w:hAnsi="ＭＳ 明朝" w:cs="Times New Roman" w:hint="eastAsia"/>
          <w:sz w:val="22"/>
          <w:szCs w:val="21"/>
        </w:rPr>
        <w:t>京都府の</w:t>
      </w:r>
      <w:r w:rsidR="007F43F6">
        <w:rPr>
          <w:rFonts w:ascii="ＭＳ 明朝" w:eastAsia="ＭＳ 明朝" w:hAnsi="ＭＳ 明朝" w:cs="Times New Roman" w:hint="eastAsia"/>
          <w:sz w:val="22"/>
          <w:szCs w:val="21"/>
        </w:rPr>
        <w:t>取り組みに活用させていただきます。)</w:t>
      </w:r>
    </w:p>
    <w:p w14:paraId="63B04388" w14:textId="47F800DB" w:rsidR="00C60712" w:rsidRPr="00BD0825" w:rsidRDefault="00BD0825" w:rsidP="00BD0825">
      <w:pPr>
        <w:autoSpaceDN w:val="0"/>
        <w:adjustRightInd w:val="0"/>
        <w:snapToGrid w:val="0"/>
        <w:spacing w:line="300" w:lineRule="atLeast"/>
        <w:ind w:firstLineChars="200" w:firstLine="400"/>
        <w:rPr>
          <w:rFonts w:ascii="ＭＳ 明朝" w:eastAsia="ＭＳ 明朝" w:hAnsi="ＭＳ 明朝" w:cs="Times New Roman"/>
          <w:sz w:val="22"/>
          <w:szCs w:val="21"/>
        </w:rPr>
      </w:pPr>
      <w:r w:rsidRPr="00511AB8">
        <w:rPr>
          <w:rFonts w:ascii="ＭＳ 明朝" w:eastAsia="ＭＳ 明朝" w:hAnsi="ＭＳ 明朝" w:cs="Times New Roman" w:hint="eastAsia"/>
          <w:sz w:val="20"/>
          <w:szCs w:val="18"/>
        </w:rPr>
        <w:t>テレワークの導入による多様な働き方推進の面での変化、課題や今後の展望について記入</w:t>
      </w:r>
      <w:r w:rsidR="00511AB8" w:rsidRPr="00511AB8">
        <w:rPr>
          <w:rFonts w:ascii="ＭＳ 明朝" w:eastAsia="ＭＳ 明朝" w:hAnsi="ＭＳ 明朝" w:cs="Times New Roman" w:hint="eastAsia"/>
          <w:sz w:val="20"/>
          <w:szCs w:val="18"/>
        </w:rPr>
        <w:t>してください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423AAD" w:rsidRPr="00423AAD" w14:paraId="1A249273" w14:textId="77777777" w:rsidTr="00212A47">
        <w:tc>
          <w:tcPr>
            <w:tcW w:w="9207" w:type="dxa"/>
          </w:tcPr>
          <w:p w14:paraId="57EB465A" w14:textId="77777777" w:rsidR="004D6BF0" w:rsidRDefault="004D6BF0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5621974" w14:textId="77777777" w:rsidR="00BD0825" w:rsidRDefault="00BD082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E4B0BCB" w14:textId="77777777" w:rsidR="00BD0825" w:rsidRDefault="00BD082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BF21EBB" w14:textId="77777777" w:rsidR="00BD0825" w:rsidRDefault="00BD082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7999637" w14:textId="3DC7808D" w:rsidR="00BD0825" w:rsidRPr="00423AAD" w:rsidRDefault="00BD082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B8D0444" w14:textId="26F26014" w:rsidR="00E96959" w:rsidRPr="00423AAD" w:rsidRDefault="00E96959" w:rsidP="0002579F">
      <w:pPr>
        <w:widowControl/>
        <w:spacing w:line="20" w:lineRule="exact"/>
        <w:jc w:val="left"/>
        <w:rPr>
          <w:rFonts w:ascii="ＭＳ 明朝" w:eastAsia="ＭＳ 明朝" w:hAnsi="ＭＳ 明朝"/>
        </w:rPr>
      </w:pPr>
    </w:p>
    <w:sectPr w:rsidR="00E96959" w:rsidRPr="00423AAD" w:rsidSect="00C60712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AB38" w14:textId="77777777" w:rsidR="00A56521" w:rsidRDefault="00A56521" w:rsidP="00297A44">
      <w:r>
        <w:separator/>
      </w:r>
    </w:p>
  </w:endnote>
  <w:endnote w:type="continuationSeparator" w:id="0">
    <w:p w14:paraId="271790F1" w14:textId="77777777" w:rsidR="00A56521" w:rsidRDefault="00A56521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5354" w14:textId="77777777" w:rsidR="00A56521" w:rsidRDefault="00A56521" w:rsidP="00297A44">
      <w:r>
        <w:separator/>
      </w:r>
    </w:p>
  </w:footnote>
  <w:footnote w:type="continuationSeparator" w:id="0">
    <w:p w14:paraId="2ECA8DEC" w14:textId="77777777" w:rsidR="00A56521" w:rsidRDefault="00A56521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203202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2579F"/>
    <w:rsid w:val="00051326"/>
    <w:rsid w:val="0006661B"/>
    <w:rsid w:val="00072C55"/>
    <w:rsid w:val="00085204"/>
    <w:rsid w:val="000D68C2"/>
    <w:rsid w:val="000E3E49"/>
    <w:rsid w:val="000F1FBF"/>
    <w:rsid w:val="000F38B2"/>
    <w:rsid w:val="00117A42"/>
    <w:rsid w:val="00144EF9"/>
    <w:rsid w:val="0016530A"/>
    <w:rsid w:val="001836AE"/>
    <w:rsid w:val="001C22C8"/>
    <w:rsid w:val="001C324B"/>
    <w:rsid w:val="001E784F"/>
    <w:rsid w:val="002069A9"/>
    <w:rsid w:val="00212A47"/>
    <w:rsid w:val="002132A2"/>
    <w:rsid w:val="002166CA"/>
    <w:rsid w:val="002174AF"/>
    <w:rsid w:val="00297A44"/>
    <w:rsid w:val="002A62B5"/>
    <w:rsid w:val="002A6869"/>
    <w:rsid w:val="002D369B"/>
    <w:rsid w:val="002E3363"/>
    <w:rsid w:val="002F515E"/>
    <w:rsid w:val="00332586"/>
    <w:rsid w:val="00340E36"/>
    <w:rsid w:val="00364C99"/>
    <w:rsid w:val="003E04AA"/>
    <w:rsid w:val="00423AAD"/>
    <w:rsid w:val="00460A67"/>
    <w:rsid w:val="004B6FEA"/>
    <w:rsid w:val="004C0F5B"/>
    <w:rsid w:val="004D3862"/>
    <w:rsid w:val="004D6BF0"/>
    <w:rsid w:val="004F4839"/>
    <w:rsid w:val="005013EB"/>
    <w:rsid w:val="00511AB8"/>
    <w:rsid w:val="0053510A"/>
    <w:rsid w:val="005523C7"/>
    <w:rsid w:val="0058641E"/>
    <w:rsid w:val="005C7AFE"/>
    <w:rsid w:val="005D4C9F"/>
    <w:rsid w:val="00653711"/>
    <w:rsid w:val="006642B4"/>
    <w:rsid w:val="006C56E5"/>
    <w:rsid w:val="00714197"/>
    <w:rsid w:val="00732DAA"/>
    <w:rsid w:val="00755E2F"/>
    <w:rsid w:val="0076535E"/>
    <w:rsid w:val="0078275C"/>
    <w:rsid w:val="007B68E4"/>
    <w:rsid w:val="007F43F6"/>
    <w:rsid w:val="00800400"/>
    <w:rsid w:val="00803029"/>
    <w:rsid w:val="00833CAA"/>
    <w:rsid w:val="008375D6"/>
    <w:rsid w:val="0083783A"/>
    <w:rsid w:val="00891F5A"/>
    <w:rsid w:val="008B3EBB"/>
    <w:rsid w:val="008C2289"/>
    <w:rsid w:val="008D298A"/>
    <w:rsid w:val="008E7237"/>
    <w:rsid w:val="008F3A70"/>
    <w:rsid w:val="009013FC"/>
    <w:rsid w:val="0092141C"/>
    <w:rsid w:val="009323B3"/>
    <w:rsid w:val="009346A6"/>
    <w:rsid w:val="009578EF"/>
    <w:rsid w:val="009719D3"/>
    <w:rsid w:val="00980A54"/>
    <w:rsid w:val="009C2FC6"/>
    <w:rsid w:val="00A32257"/>
    <w:rsid w:val="00A56521"/>
    <w:rsid w:val="00A636A8"/>
    <w:rsid w:val="00A733E8"/>
    <w:rsid w:val="00A91477"/>
    <w:rsid w:val="00AA6107"/>
    <w:rsid w:val="00AC7137"/>
    <w:rsid w:val="00AF1469"/>
    <w:rsid w:val="00B00B67"/>
    <w:rsid w:val="00B07EFD"/>
    <w:rsid w:val="00B10390"/>
    <w:rsid w:val="00B114C7"/>
    <w:rsid w:val="00B740E6"/>
    <w:rsid w:val="00B74DF1"/>
    <w:rsid w:val="00BD0825"/>
    <w:rsid w:val="00BF038F"/>
    <w:rsid w:val="00BF660F"/>
    <w:rsid w:val="00C60712"/>
    <w:rsid w:val="00C63C3A"/>
    <w:rsid w:val="00C866DB"/>
    <w:rsid w:val="00CC4A5B"/>
    <w:rsid w:val="00CD6547"/>
    <w:rsid w:val="00CF71A9"/>
    <w:rsid w:val="00D30EB1"/>
    <w:rsid w:val="00D4641E"/>
    <w:rsid w:val="00D95F90"/>
    <w:rsid w:val="00DC617B"/>
    <w:rsid w:val="00E20FD1"/>
    <w:rsid w:val="00E550ED"/>
    <w:rsid w:val="00E6042A"/>
    <w:rsid w:val="00E94FCA"/>
    <w:rsid w:val="00E958C2"/>
    <w:rsid w:val="00E96959"/>
    <w:rsid w:val="00F306D5"/>
    <w:rsid w:val="00F57048"/>
    <w:rsid w:val="00FA043F"/>
    <w:rsid w:val="00FF4973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323B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323B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323B3"/>
  </w:style>
  <w:style w:type="paragraph" w:styleId="ad">
    <w:name w:val="annotation subject"/>
    <w:basedOn w:val="ab"/>
    <w:next w:val="ab"/>
    <w:link w:val="ae"/>
    <w:uiPriority w:val="99"/>
    <w:semiHidden/>
    <w:unhideWhenUsed/>
    <w:rsid w:val="009323B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32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14</cp:revision>
  <cp:lastPrinted>2026-08-27T09:29:00Z</cp:lastPrinted>
  <dcterms:created xsi:type="dcterms:W3CDTF">2026-06-11T07:28:00Z</dcterms:created>
  <dcterms:modified xsi:type="dcterms:W3CDTF">2026-08-27T09:29:00Z</dcterms:modified>
</cp:coreProperties>
</file>